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465F" w14:textId="77777777" w:rsidR="0004048F" w:rsidRPr="008516E2" w:rsidRDefault="0004048F" w:rsidP="0004048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 xml:space="preserve">KING CHARLES III CORONATION </w:t>
      </w:r>
    </w:p>
    <w:p w14:paraId="2C435513" w14:textId="77777777" w:rsidR="0004048F" w:rsidRPr="008516E2" w:rsidRDefault="0004048F" w:rsidP="0004048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>COMMITTEE MEETING</w:t>
      </w:r>
    </w:p>
    <w:p w14:paraId="2E2373F9" w14:textId="77777777" w:rsidR="0004048F" w:rsidRPr="008516E2" w:rsidRDefault="0004048F" w:rsidP="0004048F">
      <w:pPr>
        <w:suppressAutoHyphens w:val="0"/>
        <w:jc w:val="center"/>
        <w:rPr>
          <w:sz w:val="24"/>
          <w:szCs w:val="24"/>
        </w:rPr>
      </w:pPr>
      <w:r w:rsidRPr="008516E2">
        <w:rPr>
          <w:rFonts w:ascii="Lucida Handwriting" w:eastAsia="MS Mincho" w:hAnsi="Lucida Handwriting" w:cs="Apple Chancery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157B865" wp14:editId="2D49D9ED">
            <wp:simplePos x="0" y="0"/>
            <wp:positionH relativeFrom="margin">
              <wp:align>center</wp:align>
            </wp:positionH>
            <wp:positionV relativeFrom="paragraph">
              <wp:posOffset>85094</wp:posOffset>
            </wp:positionV>
            <wp:extent cx="490859" cy="975363"/>
            <wp:effectExtent l="0" t="0" r="4441" b="2537"/>
            <wp:wrapTight wrapText="bothSides">
              <wp:wrapPolygon edited="0">
                <wp:start x="8942" y="0"/>
                <wp:lineTo x="5030" y="1969"/>
                <wp:lineTo x="559" y="4500"/>
                <wp:lineTo x="3353" y="9000"/>
                <wp:lineTo x="0" y="13219"/>
                <wp:lineTo x="0" y="16594"/>
                <wp:lineTo x="3353" y="21375"/>
                <wp:lineTo x="21237" y="21375"/>
                <wp:lineTo x="21237" y="3938"/>
                <wp:lineTo x="19001" y="2531"/>
                <wp:lineTo x="14530" y="0"/>
                <wp:lineTo x="8942" y="0"/>
              </wp:wrapPolygon>
            </wp:wrapTight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124F408" w14:textId="77777777" w:rsidR="0004048F" w:rsidRPr="008516E2" w:rsidRDefault="0004048F" w:rsidP="0004048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</w:p>
    <w:p w14:paraId="21B2AD90" w14:textId="77777777" w:rsidR="0004048F" w:rsidRPr="008516E2" w:rsidRDefault="0004048F" w:rsidP="0004048F">
      <w:pPr>
        <w:jc w:val="center"/>
        <w:rPr>
          <w:sz w:val="24"/>
          <w:szCs w:val="24"/>
        </w:rPr>
      </w:pPr>
    </w:p>
    <w:p w14:paraId="5EB9368E" w14:textId="77777777" w:rsidR="0004048F" w:rsidRPr="008516E2" w:rsidRDefault="0004048F" w:rsidP="0004048F">
      <w:pPr>
        <w:jc w:val="center"/>
        <w:rPr>
          <w:sz w:val="24"/>
          <w:szCs w:val="24"/>
        </w:rPr>
      </w:pPr>
    </w:p>
    <w:p w14:paraId="026EC17D" w14:textId="77777777" w:rsidR="0004048F" w:rsidRPr="008516E2" w:rsidRDefault="0004048F" w:rsidP="0004048F">
      <w:pPr>
        <w:jc w:val="center"/>
        <w:rPr>
          <w:sz w:val="24"/>
          <w:szCs w:val="24"/>
        </w:rPr>
      </w:pPr>
    </w:p>
    <w:p w14:paraId="6E0196BF" w14:textId="77777777" w:rsidR="0004048F" w:rsidRPr="008516E2" w:rsidRDefault="0004048F" w:rsidP="0004048F">
      <w:pPr>
        <w:jc w:val="center"/>
        <w:rPr>
          <w:sz w:val="24"/>
          <w:szCs w:val="24"/>
        </w:rPr>
      </w:pPr>
    </w:p>
    <w:p w14:paraId="4E012263" w14:textId="77777777" w:rsidR="0004048F" w:rsidRPr="008516E2" w:rsidRDefault="0004048F" w:rsidP="0004048F">
      <w:pPr>
        <w:jc w:val="center"/>
        <w:rPr>
          <w:sz w:val="24"/>
          <w:szCs w:val="24"/>
        </w:rPr>
      </w:pPr>
    </w:p>
    <w:p w14:paraId="1C910A42" w14:textId="77777777" w:rsidR="0004048F" w:rsidRPr="008516E2" w:rsidRDefault="0004048F" w:rsidP="0004048F">
      <w:pPr>
        <w:pStyle w:val="Heading1"/>
        <w:jc w:val="center"/>
        <w:rPr>
          <w:color w:val="auto"/>
          <w:sz w:val="24"/>
          <w:szCs w:val="24"/>
        </w:rPr>
      </w:pPr>
      <w:r w:rsidRPr="008516E2">
        <w:rPr>
          <w:color w:val="auto"/>
          <w:sz w:val="24"/>
          <w:szCs w:val="24"/>
        </w:rPr>
        <w:t xml:space="preserve">Minutes of the Meeting – </w:t>
      </w:r>
      <w:r w:rsidR="006F1445">
        <w:rPr>
          <w:color w:val="auto"/>
          <w:sz w:val="24"/>
          <w:szCs w:val="24"/>
        </w:rPr>
        <w:t>5</w:t>
      </w:r>
      <w:r w:rsidR="006F1445" w:rsidRPr="006F1445">
        <w:rPr>
          <w:color w:val="auto"/>
          <w:sz w:val="24"/>
          <w:szCs w:val="24"/>
          <w:vertAlign w:val="superscript"/>
        </w:rPr>
        <w:t>th</w:t>
      </w:r>
      <w:r w:rsidR="006F1445">
        <w:rPr>
          <w:color w:val="auto"/>
          <w:sz w:val="24"/>
          <w:szCs w:val="24"/>
        </w:rPr>
        <w:t xml:space="preserve"> April</w:t>
      </w:r>
      <w:r w:rsidRPr="008516E2">
        <w:rPr>
          <w:color w:val="auto"/>
          <w:sz w:val="24"/>
          <w:szCs w:val="24"/>
        </w:rPr>
        <w:t xml:space="preserve"> 2023 Hearts of Oak</w:t>
      </w:r>
    </w:p>
    <w:p w14:paraId="034334BC" w14:textId="77777777" w:rsidR="0004048F" w:rsidRPr="008516E2" w:rsidRDefault="0004048F" w:rsidP="0004048F">
      <w:pPr>
        <w:rPr>
          <w:rFonts w:asciiTheme="majorHAnsi" w:hAnsiTheme="majorHAnsi"/>
          <w:b/>
          <w:sz w:val="24"/>
          <w:szCs w:val="24"/>
        </w:rPr>
      </w:pPr>
    </w:p>
    <w:p w14:paraId="444AD0F6" w14:textId="77777777" w:rsidR="0004048F" w:rsidRPr="008516E2" w:rsidRDefault="0004048F" w:rsidP="0004048F">
      <w:pPr>
        <w:rPr>
          <w:rFonts w:asciiTheme="majorHAnsi" w:hAnsiTheme="majorHAnsi"/>
          <w:sz w:val="24"/>
          <w:szCs w:val="24"/>
        </w:rPr>
      </w:pPr>
    </w:p>
    <w:p w14:paraId="053F3DD9" w14:textId="77777777" w:rsidR="0004048F" w:rsidRPr="008516E2" w:rsidRDefault="0004048F" w:rsidP="0004048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516E2">
        <w:rPr>
          <w:rFonts w:asciiTheme="majorHAnsi" w:hAnsiTheme="majorHAnsi"/>
          <w:b/>
          <w:sz w:val="24"/>
          <w:szCs w:val="24"/>
          <w:u w:val="single"/>
        </w:rPr>
        <w:t>Present:</w:t>
      </w:r>
    </w:p>
    <w:p w14:paraId="66345518" w14:textId="77777777" w:rsidR="0004048F" w:rsidRPr="008516E2" w:rsidRDefault="0004048F" w:rsidP="0004048F">
      <w:pPr>
        <w:rPr>
          <w:rFonts w:asciiTheme="majorHAnsi" w:eastAsia="MS Mincho" w:hAnsiTheme="majorHAnsi" w:cs="Arial"/>
          <w:sz w:val="24"/>
          <w:szCs w:val="24"/>
          <w:lang w:val="en-US"/>
        </w:rPr>
      </w:pP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John Print (JP) Parish Councilor &amp; Chair, Cathy Blake (CB) Parish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Councilor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&amp;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Secretary, </w:t>
      </w:r>
      <w:r>
        <w:rPr>
          <w:rFonts w:asciiTheme="majorHAnsi" w:hAnsiTheme="majorHAnsi"/>
          <w:sz w:val="24"/>
          <w:szCs w:val="24"/>
        </w:rPr>
        <w:t>Chair of Parish Council,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Pam Caton (PC)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Paris</w:t>
      </w:r>
      <w:r w:rsidR="00451725">
        <w:rPr>
          <w:rFonts w:asciiTheme="majorHAnsi" w:eastAsia="MS Mincho" w:hAnsiTheme="majorHAnsi" w:cs="Arial"/>
          <w:sz w:val="24"/>
          <w:szCs w:val="24"/>
          <w:lang w:val="en-US"/>
        </w:rPr>
        <w:t xml:space="preserve">h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Councilor), Dave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Middlemiss (DM), Paulett</w:t>
      </w:r>
      <w:r w:rsidR="00451725">
        <w:rPr>
          <w:rFonts w:asciiTheme="majorHAnsi" w:eastAsia="MS Mincho" w:hAnsiTheme="majorHAnsi" w:cs="Arial"/>
          <w:sz w:val="24"/>
          <w:szCs w:val="24"/>
          <w:lang w:val="en-US"/>
        </w:rPr>
        <w:t xml:space="preserve">e Middlemiss (PM), PTFA, Sarah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Gibson (SG) &amp;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Tom Gibson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(TG)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-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Hearts of Oak), Nick S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a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t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tin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(NS).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 w:rsidR="00720014">
        <w:rPr>
          <w:rFonts w:asciiTheme="majorHAnsi" w:eastAsia="MS Mincho" w:hAnsiTheme="majorHAnsi" w:cs="Arial"/>
          <w:sz w:val="24"/>
          <w:szCs w:val="24"/>
          <w:lang w:val="en-US"/>
        </w:rPr>
        <w:t xml:space="preserve">Phil James (PJ) Drybrook </w:t>
      </w:r>
      <w:r w:rsidR="00720014"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Social Club/Memorial Hall </w:t>
      </w:r>
    </w:p>
    <w:p w14:paraId="00B15A75" w14:textId="77777777" w:rsidR="0004048F" w:rsidRDefault="0004048F" w:rsidP="0004048F">
      <w:pPr>
        <w:jc w:val="center"/>
        <w:rPr>
          <w:sz w:val="24"/>
          <w:szCs w:val="24"/>
        </w:rPr>
      </w:pPr>
    </w:p>
    <w:p w14:paraId="2EE7DAB9" w14:textId="77777777" w:rsidR="0004048F" w:rsidRPr="0061430D" w:rsidRDefault="0004048F" w:rsidP="0004048F">
      <w:pPr>
        <w:ind w:left="360"/>
        <w:rPr>
          <w:b/>
          <w:sz w:val="24"/>
          <w:szCs w:val="24"/>
          <w:u w:val="single"/>
        </w:rPr>
      </w:pPr>
      <w:r w:rsidRPr="0061430D">
        <w:rPr>
          <w:sz w:val="24"/>
          <w:szCs w:val="24"/>
        </w:rPr>
        <w:tab/>
      </w:r>
      <w:r w:rsidRPr="0061430D">
        <w:rPr>
          <w:b/>
          <w:sz w:val="24"/>
          <w:szCs w:val="24"/>
          <w:u w:val="single"/>
        </w:rPr>
        <w:t>Apologies:</w:t>
      </w:r>
    </w:p>
    <w:p w14:paraId="0FBEC919" w14:textId="77777777" w:rsidR="0004048F" w:rsidRDefault="0004048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8516E2">
        <w:rPr>
          <w:rFonts w:asciiTheme="majorHAnsi" w:hAnsiTheme="majorHAnsi"/>
          <w:sz w:val="24"/>
          <w:szCs w:val="24"/>
        </w:rPr>
        <w:t xml:space="preserve">Roy Bardo </w:t>
      </w:r>
      <w:r>
        <w:rPr>
          <w:rFonts w:asciiTheme="majorHAnsi" w:hAnsiTheme="majorHAnsi"/>
          <w:sz w:val="24"/>
          <w:szCs w:val="24"/>
        </w:rPr>
        <w:t xml:space="preserve">(RB)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Sarah Lowe (SL) PTFA, Rachel Ferris (RF)</w:t>
      </w:r>
    </w:p>
    <w:p w14:paraId="2535738D" w14:textId="77777777" w:rsidR="0004048F" w:rsidRDefault="0004048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9EB18B" w14:textId="77777777" w:rsidR="0004048F" w:rsidRDefault="0004048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5200CF">
        <w:rPr>
          <w:b/>
          <w:sz w:val="24"/>
          <w:szCs w:val="24"/>
        </w:rPr>
        <w:t>Welcome to Mr Lyn Jones (LJ) – Cinderford A</w:t>
      </w:r>
      <w:r w:rsidR="005200CF" w:rsidRPr="005200CF">
        <w:rPr>
          <w:b/>
          <w:sz w:val="24"/>
          <w:szCs w:val="24"/>
        </w:rPr>
        <w:t>rmy Cadets</w:t>
      </w:r>
      <w:r w:rsidR="005200CF">
        <w:rPr>
          <w:sz w:val="24"/>
          <w:szCs w:val="24"/>
        </w:rPr>
        <w:t xml:space="preserve"> (initial contact via </w:t>
      </w:r>
      <w:r w:rsidR="005200CF">
        <w:rPr>
          <w:sz w:val="24"/>
          <w:szCs w:val="24"/>
        </w:rPr>
        <w:tab/>
        <w:t xml:space="preserve">Facebook with </w:t>
      </w:r>
      <w:r>
        <w:rPr>
          <w:sz w:val="24"/>
          <w:szCs w:val="24"/>
        </w:rPr>
        <w:t>MW)</w:t>
      </w:r>
    </w:p>
    <w:p w14:paraId="790DDDFF" w14:textId="77777777" w:rsidR="0004048F" w:rsidRDefault="0004048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0A868C" w14:textId="77777777" w:rsidR="0004048F" w:rsidRPr="00260EFA" w:rsidRDefault="0004048F" w:rsidP="000404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60EFA">
        <w:rPr>
          <w:b/>
          <w:sz w:val="24"/>
          <w:szCs w:val="24"/>
          <w:u w:val="single"/>
        </w:rPr>
        <w:t>Acc</w:t>
      </w:r>
      <w:r w:rsidR="005200CF">
        <w:rPr>
          <w:b/>
          <w:sz w:val="24"/>
          <w:szCs w:val="24"/>
          <w:u w:val="single"/>
        </w:rPr>
        <w:t>eptance of minutes 22nd March</w:t>
      </w:r>
      <w:r w:rsidRPr="00260EFA">
        <w:rPr>
          <w:b/>
          <w:sz w:val="24"/>
          <w:szCs w:val="24"/>
          <w:u w:val="single"/>
        </w:rPr>
        <w:t xml:space="preserve"> 2023</w:t>
      </w:r>
    </w:p>
    <w:p w14:paraId="42D87151" w14:textId="77777777" w:rsidR="0004048F" w:rsidRDefault="0004048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Minutes Agreed (DM &amp; MG)</w:t>
      </w:r>
    </w:p>
    <w:p w14:paraId="047FFCB5" w14:textId="77777777" w:rsidR="0004048F" w:rsidRDefault="0004048F" w:rsidP="0004048F">
      <w:pPr>
        <w:ind w:left="360"/>
        <w:rPr>
          <w:sz w:val="24"/>
          <w:szCs w:val="24"/>
        </w:rPr>
      </w:pPr>
    </w:p>
    <w:p w14:paraId="3D0E5BC9" w14:textId="77777777" w:rsidR="0004048F" w:rsidRPr="0089408C" w:rsidRDefault="0004048F" w:rsidP="000404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9408C">
        <w:rPr>
          <w:b/>
          <w:sz w:val="24"/>
          <w:szCs w:val="24"/>
          <w:u w:val="single"/>
        </w:rPr>
        <w:t>Matters arising from the Minutes not on the Agenda</w:t>
      </w:r>
    </w:p>
    <w:p w14:paraId="6AE3F20D" w14:textId="77777777" w:rsidR="00B748AA" w:rsidRDefault="00B748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>DM had</w:t>
      </w:r>
      <w:r w:rsidR="0004048F">
        <w:rPr>
          <w:sz w:val="24"/>
          <w:szCs w:val="24"/>
        </w:rPr>
        <w:t xml:space="preserve"> received the Public Insurance Liability Certificate, had also </w:t>
      </w:r>
      <w:r w:rsidR="0004048F">
        <w:rPr>
          <w:sz w:val="24"/>
          <w:szCs w:val="24"/>
        </w:rPr>
        <w:tab/>
        <w:t>booked the Signage for Hire – 10</w:t>
      </w:r>
      <w:r>
        <w:rPr>
          <w:sz w:val="24"/>
          <w:szCs w:val="24"/>
        </w:rPr>
        <w:t xml:space="preserve"> </w:t>
      </w:r>
      <w:r w:rsidR="0004048F">
        <w:rPr>
          <w:sz w:val="24"/>
          <w:szCs w:val="24"/>
        </w:rPr>
        <w:t xml:space="preserve">x Barriers and 3 x Road closure Signs – </w:t>
      </w:r>
      <w:r w:rsidR="0004048F">
        <w:rPr>
          <w:sz w:val="24"/>
          <w:szCs w:val="24"/>
        </w:rPr>
        <w:tab/>
        <w:t>awaiting confirmation for collection.</w:t>
      </w:r>
      <w:r w:rsidR="004E0ACF">
        <w:rPr>
          <w:sz w:val="24"/>
          <w:szCs w:val="24"/>
        </w:rPr>
        <w:t xml:space="preserve"> DM will also speak with the relevant Bus </w:t>
      </w:r>
      <w:r w:rsidR="004E0ACF">
        <w:rPr>
          <w:sz w:val="24"/>
          <w:szCs w:val="24"/>
        </w:rPr>
        <w:tab/>
        <w:t>Companies about the Road closure</w:t>
      </w:r>
    </w:p>
    <w:p w14:paraId="45C9DA3A" w14:textId="77777777" w:rsidR="0004048F" w:rsidRDefault="00B748AA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</w:t>
      </w:r>
      <w:r w:rsidR="00720014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DM</w:t>
      </w:r>
      <w:r w:rsidR="0004048F">
        <w:rPr>
          <w:sz w:val="24"/>
          <w:szCs w:val="24"/>
        </w:rPr>
        <w:t xml:space="preserve"> </w:t>
      </w:r>
    </w:p>
    <w:p w14:paraId="6BC5C67F" w14:textId="77777777" w:rsidR="0004048F" w:rsidRDefault="0004048F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 still need to confirm use of the School Car Park – in absence of SL will </w:t>
      </w:r>
      <w:r>
        <w:rPr>
          <w:sz w:val="24"/>
          <w:szCs w:val="24"/>
        </w:rPr>
        <w:tab/>
        <w:t>follow up at the next meeting.</w:t>
      </w:r>
    </w:p>
    <w:p w14:paraId="1D5CF7C4" w14:textId="77777777" w:rsidR="0004048F" w:rsidRDefault="0004048F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LJ </w:t>
      </w:r>
      <w:r w:rsidR="00B748AA">
        <w:rPr>
          <w:sz w:val="24"/>
          <w:szCs w:val="24"/>
        </w:rPr>
        <w:t>said,</w:t>
      </w:r>
      <w:r>
        <w:rPr>
          <w:sz w:val="24"/>
          <w:szCs w:val="24"/>
        </w:rPr>
        <w:t xml:space="preserve"> as he is a BT Senior Manager would find out and/or obtain contact for </w:t>
      </w:r>
      <w:r>
        <w:rPr>
          <w:sz w:val="24"/>
          <w:szCs w:val="24"/>
        </w:rPr>
        <w:tab/>
        <w:t xml:space="preserve">use of the BT Exchange car park. LJ pointed out the issue of Insurance – cars </w:t>
      </w:r>
      <w:r>
        <w:rPr>
          <w:sz w:val="24"/>
          <w:szCs w:val="24"/>
        </w:rPr>
        <w:tab/>
        <w:t>wo</w:t>
      </w:r>
      <w:r w:rsidR="00B748AA">
        <w:rPr>
          <w:sz w:val="24"/>
          <w:szCs w:val="24"/>
        </w:rPr>
        <w:t>uld be parked at their own risk – if permission given.</w:t>
      </w:r>
    </w:p>
    <w:p w14:paraId="1299D6F9" w14:textId="77777777" w:rsidR="00720014" w:rsidRPr="00720014" w:rsidRDefault="00720014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- LJ</w:t>
      </w:r>
    </w:p>
    <w:p w14:paraId="32D8CDD9" w14:textId="77777777" w:rsidR="0004048F" w:rsidRDefault="0004048F" w:rsidP="0004048F">
      <w:pPr>
        <w:rPr>
          <w:sz w:val="24"/>
          <w:szCs w:val="24"/>
        </w:rPr>
      </w:pPr>
      <w:r>
        <w:rPr>
          <w:sz w:val="24"/>
          <w:szCs w:val="24"/>
        </w:rPr>
        <w:tab/>
        <w:t>Use of the Shop on the Cross car park confirmed</w:t>
      </w:r>
    </w:p>
    <w:p w14:paraId="425DCAEF" w14:textId="77777777" w:rsidR="0004048F" w:rsidRDefault="0004048F" w:rsidP="0004048F">
      <w:pPr>
        <w:rPr>
          <w:sz w:val="24"/>
          <w:szCs w:val="24"/>
        </w:rPr>
      </w:pPr>
      <w:r>
        <w:rPr>
          <w:sz w:val="24"/>
          <w:szCs w:val="24"/>
        </w:rPr>
        <w:tab/>
        <w:t>Discussed the number of tables/chairs required</w:t>
      </w:r>
      <w:r w:rsidR="00B748AA">
        <w:rPr>
          <w:sz w:val="24"/>
          <w:szCs w:val="24"/>
        </w:rPr>
        <w:t xml:space="preserve"> to borrow – LJ able to offer </w:t>
      </w:r>
      <w:r w:rsidR="00B748AA">
        <w:rPr>
          <w:sz w:val="24"/>
          <w:szCs w:val="24"/>
        </w:rPr>
        <w:tab/>
        <w:t xml:space="preserve">9 tables – 4 x oblong, 5 x circular. </w:t>
      </w:r>
    </w:p>
    <w:p w14:paraId="233F0925" w14:textId="77777777" w:rsidR="00B748AA" w:rsidRDefault="00B748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>NS can offer 30 tables &amp; chairs and also has a trailer for transportation.</w:t>
      </w:r>
    </w:p>
    <w:p w14:paraId="444E8D82" w14:textId="77777777" w:rsidR="00B748AA" w:rsidRDefault="00B748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 are tables &amp; chairs (50 x fold </w:t>
      </w:r>
      <w:r w:rsidR="00720014">
        <w:rPr>
          <w:sz w:val="24"/>
          <w:szCs w:val="24"/>
        </w:rPr>
        <w:t>up chairs) that could be used f</w:t>
      </w:r>
      <w:r>
        <w:rPr>
          <w:sz w:val="24"/>
          <w:szCs w:val="24"/>
        </w:rPr>
        <w:t>r</w:t>
      </w:r>
      <w:r w:rsidR="00720014">
        <w:rPr>
          <w:sz w:val="24"/>
          <w:szCs w:val="24"/>
        </w:rPr>
        <w:t>o</w:t>
      </w:r>
      <w:r>
        <w:rPr>
          <w:sz w:val="24"/>
          <w:szCs w:val="24"/>
        </w:rPr>
        <w:t xml:space="preserve">m the </w:t>
      </w:r>
      <w:r>
        <w:rPr>
          <w:sz w:val="24"/>
          <w:szCs w:val="24"/>
        </w:rPr>
        <w:tab/>
        <w:t>Church</w:t>
      </w:r>
    </w:p>
    <w:p w14:paraId="14978F7E" w14:textId="77777777" w:rsidR="00B748AA" w:rsidRDefault="00B748AA" w:rsidP="0004048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Final number required TBC once layout logistics finalised.  </w:t>
      </w:r>
    </w:p>
    <w:p w14:paraId="15689165" w14:textId="77777777" w:rsidR="0004048F" w:rsidRDefault="0004048F" w:rsidP="00B748A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79E8124" w14:textId="77777777" w:rsidR="00720014" w:rsidRDefault="00720014" w:rsidP="00B748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NW gave an update about Risk Register – which will continue until all matters </w:t>
      </w:r>
      <w:r>
        <w:rPr>
          <w:sz w:val="24"/>
          <w:szCs w:val="24"/>
        </w:rPr>
        <w:tab/>
        <w:t xml:space="preserve">finalised. </w:t>
      </w:r>
    </w:p>
    <w:p w14:paraId="46CD3DC9" w14:textId="77777777" w:rsidR="0004048F" w:rsidRDefault="00720014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</w:t>
      </w:r>
      <w:r w:rsidR="0045172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NW</w:t>
      </w:r>
    </w:p>
    <w:p w14:paraId="4AC81D96" w14:textId="77777777" w:rsidR="007447E6" w:rsidRDefault="00720014" w:rsidP="0004048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20014">
        <w:rPr>
          <w:sz w:val="24"/>
          <w:szCs w:val="24"/>
        </w:rPr>
        <w:t xml:space="preserve">Similarly, </w:t>
      </w:r>
      <w:r>
        <w:rPr>
          <w:sz w:val="24"/>
          <w:szCs w:val="24"/>
        </w:rPr>
        <w:t xml:space="preserve">the H&amp;S Management &amp; Risk Assessment Plan is also ongoing until </w:t>
      </w:r>
      <w:r>
        <w:rPr>
          <w:sz w:val="24"/>
          <w:szCs w:val="24"/>
        </w:rPr>
        <w:tab/>
        <w:t>final matters finalised.</w:t>
      </w:r>
    </w:p>
    <w:p w14:paraId="7A23EDF6" w14:textId="77777777" w:rsidR="007447E6" w:rsidRPr="007447E6" w:rsidRDefault="007447E6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- DM</w:t>
      </w:r>
    </w:p>
    <w:p w14:paraId="4F6CFAD7" w14:textId="77777777" w:rsidR="004E0ACF" w:rsidRDefault="007447E6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PJ raised the issue of Risk Assessments (RA); how Risks were rated/recorded </w:t>
      </w:r>
      <w:r>
        <w:rPr>
          <w:sz w:val="24"/>
          <w:szCs w:val="24"/>
        </w:rPr>
        <w:tab/>
        <w:t xml:space="preserve">as there had been no recorded RA strategy for the Christmas Lights Switch </w:t>
      </w:r>
      <w:r>
        <w:rPr>
          <w:sz w:val="24"/>
          <w:szCs w:val="24"/>
        </w:rPr>
        <w:tab/>
        <w:t xml:space="preserve">On. DM said this was irrelevant to this meeting and explained the overall H&amp;S </w:t>
      </w:r>
      <w:r>
        <w:rPr>
          <w:sz w:val="24"/>
          <w:szCs w:val="24"/>
        </w:rPr>
        <w:tab/>
        <w:t>Strategy – inc the Management Plan &amp; RA for Kings Coronation Event</w:t>
      </w:r>
      <w:r w:rsidR="004E0ACF">
        <w:rPr>
          <w:sz w:val="24"/>
          <w:szCs w:val="24"/>
        </w:rPr>
        <w:t>.</w:t>
      </w:r>
    </w:p>
    <w:p w14:paraId="22DFE957" w14:textId="77777777" w:rsidR="007447E6" w:rsidRDefault="004E0ACF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PJ said he had experience with Explosives RA/Management, but DM said this </w:t>
      </w:r>
      <w:r>
        <w:rPr>
          <w:sz w:val="24"/>
          <w:szCs w:val="24"/>
        </w:rPr>
        <w:tab/>
        <w:t>too was irrelevant in relation to Kings Coronation Event.</w:t>
      </w:r>
      <w:r w:rsidR="007447E6">
        <w:rPr>
          <w:sz w:val="24"/>
          <w:szCs w:val="24"/>
        </w:rPr>
        <w:t xml:space="preserve"> </w:t>
      </w:r>
    </w:p>
    <w:p w14:paraId="03078347" w14:textId="77777777" w:rsidR="007447E6" w:rsidRDefault="007447E6" w:rsidP="000404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243F802" w14:textId="77777777" w:rsidR="00720014" w:rsidRDefault="00720014" w:rsidP="0004048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JP suggested the use of the Memorial Hall as contingency 1pm -6pm.</w:t>
      </w:r>
    </w:p>
    <w:p w14:paraId="148E4DEE" w14:textId="77777777" w:rsidR="00720014" w:rsidRDefault="00720014" w:rsidP="0004048F">
      <w:pPr>
        <w:rPr>
          <w:sz w:val="24"/>
          <w:szCs w:val="24"/>
        </w:rPr>
      </w:pPr>
      <w:r>
        <w:rPr>
          <w:sz w:val="24"/>
          <w:szCs w:val="24"/>
        </w:rPr>
        <w:tab/>
        <w:t>PJ stated the Hall need to be booked via the booking system @ £8p/h.</w:t>
      </w:r>
    </w:p>
    <w:p w14:paraId="32506ED7" w14:textId="77777777" w:rsidR="00720014" w:rsidRDefault="00720014" w:rsidP="0004048F">
      <w:pPr>
        <w:rPr>
          <w:sz w:val="24"/>
          <w:szCs w:val="24"/>
        </w:rPr>
      </w:pPr>
      <w:r>
        <w:rPr>
          <w:sz w:val="24"/>
          <w:szCs w:val="24"/>
        </w:rPr>
        <w:tab/>
        <w:t>JP said payment would be made even if the Hall wasn’t used.</w:t>
      </w:r>
    </w:p>
    <w:p w14:paraId="52B8FD9B" w14:textId="77777777" w:rsidR="00720014" w:rsidRDefault="00451725" w:rsidP="0004048F">
      <w:pPr>
        <w:rPr>
          <w:sz w:val="24"/>
          <w:szCs w:val="24"/>
        </w:rPr>
      </w:pPr>
      <w:r>
        <w:rPr>
          <w:sz w:val="24"/>
          <w:szCs w:val="24"/>
        </w:rPr>
        <w:tab/>
        <w:t>PJ suggested he and/or someone would be at the Hall</w:t>
      </w:r>
      <w:r w:rsidR="00720014">
        <w:rPr>
          <w:sz w:val="24"/>
          <w:szCs w:val="24"/>
        </w:rPr>
        <w:t xml:space="preserve"> between 10am -2pm </w:t>
      </w:r>
      <w:r>
        <w:rPr>
          <w:sz w:val="24"/>
          <w:szCs w:val="24"/>
        </w:rPr>
        <w:tab/>
      </w:r>
      <w:r w:rsidR="00720014">
        <w:rPr>
          <w:sz w:val="24"/>
          <w:szCs w:val="24"/>
        </w:rPr>
        <w:t xml:space="preserve">to </w:t>
      </w:r>
      <w:r>
        <w:rPr>
          <w:sz w:val="24"/>
          <w:szCs w:val="24"/>
        </w:rPr>
        <w:t>liaise</w:t>
      </w:r>
      <w:r w:rsidR="00720014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720014">
        <w:rPr>
          <w:sz w:val="24"/>
          <w:szCs w:val="24"/>
        </w:rPr>
        <w:t xml:space="preserve"> about booking.</w:t>
      </w:r>
    </w:p>
    <w:p w14:paraId="1DE5F26F" w14:textId="77777777" w:rsidR="00720014" w:rsidRDefault="00720014" w:rsidP="0004048F">
      <w:pPr>
        <w:rPr>
          <w:sz w:val="24"/>
          <w:szCs w:val="24"/>
        </w:rPr>
      </w:pPr>
      <w:r>
        <w:rPr>
          <w:sz w:val="24"/>
          <w:szCs w:val="24"/>
        </w:rPr>
        <w:tab/>
        <w:t>NW handed out</w:t>
      </w:r>
      <w:r w:rsidR="00451725">
        <w:rPr>
          <w:sz w:val="24"/>
          <w:szCs w:val="24"/>
        </w:rPr>
        <w:t xml:space="preserve"> and explained</w:t>
      </w:r>
      <w:r>
        <w:rPr>
          <w:sz w:val="24"/>
          <w:szCs w:val="24"/>
        </w:rPr>
        <w:t xml:space="preserve"> the latest ‘Layout Plan’</w:t>
      </w:r>
      <w:r w:rsidR="00451725">
        <w:rPr>
          <w:sz w:val="24"/>
          <w:szCs w:val="24"/>
        </w:rPr>
        <w:t xml:space="preserve">. He will need to </w:t>
      </w:r>
      <w:r w:rsidR="00451725">
        <w:rPr>
          <w:sz w:val="24"/>
          <w:szCs w:val="24"/>
        </w:rPr>
        <w:tab/>
        <w:t xml:space="preserve">measure up in order to ‘scale down’ the plan as to ‘pack em tight’ a good </w:t>
      </w:r>
      <w:r w:rsidR="00451725">
        <w:rPr>
          <w:sz w:val="24"/>
          <w:szCs w:val="24"/>
        </w:rPr>
        <w:tab/>
        <w:t>thing!</w:t>
      </w:r>
    </w:p>
    <w:p w14:paraId="19925EF9" w14:textId="77777777" w:rsidR="00451725" w:rsidRDefault="00451725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- NW</w:t>
      </w:r>
    </w:p>
    <w:p w14:paraId="1F523759" w14:textId="77777777" w:rsidR="00451725" w:rsidRDefault="00451725" w:rsidP="0004048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1725">
        <w:rPr>
          <w:sz w:val="24"/>
          <w:szCs w:val="24"/>
        </w:rPr>
        <w:t xml:space="preserve">Now confirmed </w:t>
      </w:r>
      <w:r>
        <w:rPr>
          <w:sz w:val="24"/>
          <w:szCs w:val="24"/>
        </w:rPr>
        <w:t>DM will set out a Quiz!</w:t>
      </w:r>
    </w:p>
    <w:p w14:paraId="30221059" w14:textId="77777777" w:rsidR="00451725" w:rsidRDefault="00451725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DM</w:t>
      </w:r>
    </w:p>
    <w:p w14:paraId="25D9F6F5" w14:textId="77777777" w:rsidR="00451725" w:rsidRDefault="00451725" w:rsidP="0004048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1725">
        <w:rPr>
          <w:sz w:val="24"/>
          <w:szCs w:val="24"/>
        </w:rPr>
        <w:t>Raffle confirmed</w:t>
      </w:r>
      <w:r>
        <w:rPr>
          <w:sz w:val="24"/>
          <w:szCs w:val="24"/>
        </w:rPr>
        <w:t xml:space="preserve"> – Tickets will be organised by SG</w:t>
      </w:r>
    </w:p>
    <w:p w14:paraId="35E3D990" w14:textId="77777777" w:rsidR="00451725" w:rsidRDefault="00451725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PC confirmed Club 55 doing T’s, Coffee &amp; Cake offered outside of Shop on the </w:t>
      </w:r>
      <w:r>
        <w:rPr>
          <w:sz w:val="24"/>
          <w:szCs w:val="24"/>
        </w:rPr>
        <w:tab/>
        <w:t>Cross</w:t>
      </w:r>
      <w:r w:rsidR="00F97093">
        <w:rPr>
          <w:sz w:val="24"/>
          <w:szCs w:val="24"/>
        </w:rPr>
        <w:t>.</w:t>
      </w:r>
    </w:p>
    <w:p w14:paraId="011E4AE0" w14:textId="77777777" w:rsidR="00F97093" w:rsidRPr="00AB14AA" w:rsidRDefault="00F97093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7093">
        <w:rPr>
          <w:b/>
          <w:sz w:val="24"/>
          <w:szCs w:val="24"/>
        </w:rPr>
        <w:t xml:space="preserve">Action </w:t>
      </w:r>
      <w:r>
        <w:rPr>
          <w:b/>
          <w:sz w:val="24"/>
          <w:szCs w:val="24"/>
        </w:rPr>
        <w:t xml:space="preserve">– PM </w:t>
      </w:r>
      <w:r w:rsidRPr="00AB14AA">
        <w:rPr>
          <w:b/>
          <w:sz w:val="24"/>
          <w:szCs w:val="24"/>
        </w:rPr>
        <w:t>will co-ordinate with Shop.</w:t>
      </w:r>
    </w:p>
    <w:p w14:paraId="022B1386" w14:textId="77777777" w:rsidR="00451725" w:rsidRPr="00AB14AA" w:rsidRDefault="00451725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KG </w:t>
      </w:r>
      <w:r w:rsidRPr="00AB14AA">
        <w:rPr>
          <w:b/>
          <w:sz w:val="24"/>
          <w:szCs w:val="24"/>
        </w:rPr>
        <w:t xml:space="preserve">will </w:t>
      </w:r>
      <w:r w:rsidR="003D1CC7" w:rsidRPr="00AB14AA">
        <w:rPr>
          <w:b/>
          <w:sz w:val="24"/>
          <w:szCs w:val="24"/>
        </w:rPr>
        <w:t xml:space="preserve">also </w:t>
      </w:r>
      <w:r w:rsidRPr="00AB14AA">
        <w:rPr>
          <w:b/>
          <w:sz w:val="24"/>
          <w:szCs w:val="24"/>
        </w:rPr>
        <w:t>speak with Reverend Clare Edwards</w:t>
      </w:r>
      <w:r w:rsidR="00F97093" w:rsidRPr="00AB14AA">
        <w:rPr>
          <w:b/>
          <w:sz w:val="24"/>
          <w:szCs w:val="24"/>
        </w:rPr>
        <w:t>.</w:t>
      </w:r>
    </w:p>
    <w:p w14:paraId="4998AC3C" w14:textId="77777777" w:rsidR="003D1CC7" w:rsidRPr="00AB14AA" w:rsidRDefault="003D1CC7" w:rsidP="0004048F">
      <w:pPr>
        <w:rPr>
          <w:b/>
          <w:sz w:val="24"/>
          <w:szCs w:val="24"/>
        </w:rPr>
      </w:pPr>
    </w:p>
    <w:p w14:paraId="011453C0" w14:textId="77777777" w:rsidR="003D1CC7" w:rsidRDefault="003D1CC7" w:rsidP="0004048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E6996">
        <w:rPr>
          <w:b/>
          <w:sz w:val="24"/>
          <w:szCs w:val="24"/>
        </w:rPr>
        <w:t>Further updates were discussed</w:t>
      </w:r>
      <w:r>
        <w:rPr>
          <w:sz w:val="24"/>
          <w:szCs w:val="24"/>
        </w:rPr>
        <w:t>:</w:t>
      </w:r>
    </w:p>
    <w:p w14:paraId="03DD9EBB" w14:textId="77777777" w:rsidR="00AE6996" w:rsidRDefault="003D1CC7" w:rsidP="0004048F">
      <w:pPr>
        <w:rPr>
          <w:sz w:val="24"/>
          <w:szCs w:val="24"/>
        </w:rPr>
      </w:pPr>
      <w:r>
        <w:rPr>
          <w:sz w:val="24"/>
          <w:szCs w:val="24"/>
        </w:rPr>
        <w:tab/>
        <w:t>NW asked committee m</w:t>
      </w:r>
      <w:r w:rsidR="00AE6996">
        <w:rPr>
          <w:sz w:val="24"/>
          <w:szCs w:val="24"/>
        </w:rPr>
        <w:t>embers to look at the Task/Rota List</w:t>
      </w:r>
      <w:r>
        <w:rPr>
          <w:sz w:val="24"/>
          <w:szCs w:val="24"/>
        </w:rPr>
        <w:t xml:space="preserve"> he had </w:t>
      </w:r>
      <w:r w:rsidR="00AE6996">
        <w:rPr>
          <w:sz w:val="24"/>
          <w:szCs w:val="24"/>
        </w:rPr>
        <w:tab/>
        <w:t xml:space="preserve">produced </w:t>
      </w:r>
      <w:r>
        <w:rPr>
          <w:sz w:val="24"/>
          <w:szCs w:val="24"/>
        </w:rPr>
        <w:t xml:space="preserve">(circulated before the meeting), and asked if anything had been </w:t>
      </w:r>
      <w:r w:rsidR="00AE6996">
        <w:rPr>
          <w:sz w:val="24"/>
          <w:szCs w:val="24"/>
        </w:rPr>
        <w:tab/>
      </w:r>
      <w:r>
        <w:rPr>
          <w:sz w:val="24"/>
          <w:szCs w:val="24"/>
        </w:rPr>
        <w:t>missed?</w:t>
      </w:r>
      <w:r w:rsidR="00AE6996">
        <w:rPr>
          <w:sz w:val="24"/>
          <w:szCs w:val="24"/>
        </w:rPr>
        <w:t xml:space="preserve"> NW will update</w:t>
      </w:r>
      <w:r w:rsidR="00AB14AA">
        <w:rPr>
          <w:sz w:val="24"/>
          <w:szCs w:val="24"/>
        </w:rPr>
        <w:t xml:space="preserve"> as necessary.</w:t>
      </w:r>
    </w:p>
    <w:p w14:paraId="681F2554" w14:textId="77777777" w:rsidR="00AE6996" w:rsidRDefault="00AE6996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NW also suggested this would be a good template to use for any future </w:t>
      </w:r>
      <w:r>
        <w:rPr>
          <w:sz w:val="24"/>
          <w:szCs w:val="24"/>
        </w:rPr>
        <w:tab/>
        <w:t>events.</w:t>
      </w:r>
    </w:p>
    <w:p w14:paraId="0DE7F21A" w14:textId="77777777" w:rsidR="00454381" w:rsidRDefault="00454381" w:rsidP="000404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996">
        <w:rPr>
          <w:sz w:val="24"/>
          <w:szCs w:val="24"/>
        </w:rPr>
        <w:tab/>
        <w:t>NW</w:t>
      </w:r>
      <w:r>
        <w:rPr>
          <w:sz w:val="24"/>
          <w:szCs w:val="24"/>
        </w:rPr>
        <w:t xml:space="preserve"> discussed</w:t>
      </w:r>
      <w:r w:rsidR="00AE6996">
        <w:rPr>
          <w:sz w:val="24"/>
          <w:szCs w:val="24"/>
        </w:rPr>
        <w:t xml:space="preserve"> items on the Task/Rota List and suggested the Cinderford Army </w:t>
      </w:r>
      <w:r w:rsidR="00AE6996">
        <w:rPr>
          <w:sz w:val="24"/>
          <w:szCs w:val="24"/>
        </w:rPr>
        <w:tab/>
        <w:t>Cadets (CAC).</w:t>
      </w:r>
      <w:r>
        <w:rPr>
          <w:sz w:val="24"/>
          <w:szCs w:val="24"/>
        </w:rPr>
        <w:t xml:space="preserve"> JL said he could provide 10 – 15 Cadets, Radios &amp; </w:t>
      </w:r>
      <w:r w:rsidR="00AE6996">
        <w:rPr>
          <w:sz w:val="24"/>
          <w:szCs w:val="24"/>
        </w:rPr>
        <w:t xml:space="preserve">Additional </w:t>
      </w:r>
      <w:r w:rsidR="00AE6996">
        <w:rPr>
          <w:sz w:val="24"/>
          <w:szCs w:val="24"/>
        </w:rPr>
        <w:tab/>
        <w:t xml:space="preserve">First Aid cover </w:t>
      </w:r>
      <w:r>
        <w:rPr>
          <w:sz w:val="24"/>
          <w:szCs w:val="24"/>
        </w:rPr>
        <w:t xml:space="preserve">(CAC) to be back up layer of Communications </w:t>
      </w:r>
      <w:r w:rsidR="00AE6996">
        <w:rPr>
          <w:sz w:val="24"/>
          <w:szCs w:val="24"/>
        </w:rPr>
        <w:tab/>
      </w:r>
      <w:r>
        <w:rPr>
          <w:sz w:val="24"/>
          <w:szCs w:val="24"/>
        </w:rPr>
        <w:t xml:space="preserve">Management, effectively </w:t>
      </w:r>
      <w:r w:rsidR="00AE6996">
        <w:rPr>
          <w:sz w:val="24"/>
          <w:szCs w:val="24"/>
        </w:rPr>
        <w:t xml:space="preserve">acting as ‘Events Stewards’ &amp; would be a good </w:t>
      </w:r>
      <w:r w:rsidR="00AE6996">
        <w:rPr>
          <w:sz w:val="24"/>
          <w:szCs w:val="24"/>
        </w:rPr>
        <w:tab/>
        <w:t>training event for CAC.</w:t>
      </w:r>
    </w:p>
    <w:p w14:paraId="163F76DC" w14:textId="77777777" w:rsidR="007447E6" w:rsidRDefault="007447E6" w:rsidP="0004048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E6996">
        <w:rPr>
          <w:b/>
          <w:sz w:val="24"/>
          <w:szCs w:val="24"/>
        </w:rPr>
        <w:t>Action – NW, DM &amp; JL</w:t>
      </w:r>
      <w:r>
        <w:rPr>
          <w:sz w:val="24"/>
          <w:szCs w:val="24"/>
        </w:rPr>
        <w:t xml:space="preserve"> </w:t>
      </w:r>
      <w:r w:rsidRPr="00AB14AA">
        <w:rPr>
          <w:b/>
          <w:sz w:val="24"/>
          <w:szCs w:val="24"/>
        </w:rPr>
        <w:t>to liaise &amp; co-ordinate</w:t>
      </w:r>
    </w:p>
    <w:p w14:paraId="1BBF9E3B" w14:textId="77777777" w:rsidR="00AB14AA" w:rsidRDefault="00AB14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>DM suggested a donation for the CAC or (ACF as correct abbreviation</w:t>
      </w:r>
      <w:r w:rsidR="007447E6">
        <w:rPr>
          <w:sz w:val="24"/>
          <w:szCs w:val="24"/>
        </w:rPr>
        <w:t xml:space="preserve"> &amp; are </w:t>
      </w:r>
      <w:r w:rsidR="007447E6">
        <w:rPr>
          <w:sz w:val="24"/>
          <w:szCs w:val="24"/>
        </w:rPr>
        <w:tab/>
        <w:t xml:space="preserve">sponsored by Ministry of Defence (MOD) </w:t>
      </w:r>
    </w:p>
    <w:p w14:paraId="2125FBC7" w14:textId="77777777" w:rsidR="00AB14AA" w:rsidRPr="00AB14AA" w:rsidRDefault="00AB14AA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B14AA">
        <w:rPr>
          <w:b/>
          <w:sz w:val="24"/>
          <w:szCs w:val="24"/>
        </w:rPr>
        <w:t xml:space="preserve">Agreed &amp; seconded by JP, DM &amp; SG as donation will come from Raffle Sales. </w:t>
      </w:r>
    </w:p>
    <w:p w14:paraId="4938B990" w14:textId="77777777" w:rsidR="00AE6996" w:rsidRDefault="00AE6996" w:rsidP="0004048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033B2F7" w14:textId="77777777" w:rsidR="00454381" w:rsidRDefault="00AE6996" w:rsidP="0004048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4381">
        <w:rPr>
          <w:sz w:val="24"/>
          <w:szCs w:val="24"/>
        </w:rPr>
        <w:t>JP said when ‘Posters’ are finalised he will put onto the website.</w:t>
      </w:r>
    </w:p>
    <w:p w14:paraId="7A65658C" w14:textId="77777777" w:rsidR="003D1CC7" w:rsidRDefault="003D1CC7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54381">
        <w:rPr>
          <w:b/>
          <w:sz w:val="24"/>
          <w:szCs w:val="24"/>
        </w:rPr>
        <w:t>Action – JP</w:t>
      </w:r>
    </w:p>
    <w:p w14:paraId="1EF5B86D" w14:textId="77777777" w:rsidR="00454381" w:rsidRDefault="00454381" w:rsidP="0004048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DM has already put a letter out to Businesses</w:t>
      </w:r>
    </w:p>
    <w:p w14:paraId="53B0FE25" w14:textId="77777777" w:rsidR="00454381" w:rsidRDefault="00454381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Discussion on contingency for Electrics – ie Generator, could be booked form </w:t>
      </w:r>
      <w:r>
        <w:rPr>
          <w:sz w:val="24"/>
          <w:szCs w:val="24"/>
        </w:rPr>
        <w:tab/>
        <w:t>Hales</w:t>
      </w:r>
    </w:p>
    <w:p w14:paraId="4812B565" w14:textId="77777777" w:rsidR="00454381" w:rsidRPr="00AB14AA" w:rsidRDefault="00454381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54381">
        <w:rPr>
          <w:b/>
          <w:sz w:val="24"/>
          <w:szCs w:val="24"/>
        </w:rPr>
        <w:t>Action – DM</w:t>
      </w:r>
      <w:r>
        <w:rPr>
          <w:sz w:val="24"/>
          <w:szCs w:val="24"/>
        </w:rPr>
        <w:t xml:space="preserve"> </w:t>
      </w:r>
      <w:r w:rsidRPr="00AB14AA">
        <w:rPr>
          <w:b/>
          <w:sz w:val="24"/>
          <w:szCs w:val="24"/>
        </w:rPr>
        <w:t>to follow up</w:t>
      </w:r>
    </w:p>
    <w:p w14:paraId="10C5C95F" w14:textId="77777777" w:rsidR="00454381" w:rsidRDefault="00AB14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>Possible supply f</w:t>
      </w:r>
      <w:r w:rsidR="00454381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="00454381">
        <w:rPr>
          <w:sz w:val="24"/>
          <w:szCs w:val="24"/>
        </w:rPr>
        <w:t xml:space="preserve">m Band Hall was suggested by MW, and also supply form </w:t>
      </w:r>
      <w:r w:rsidR="00454381">
        <w:rPr>
          <w:sz w:val="24"/>
          <w:szCs w:val="24"/>
        </w:rPr>
        <w:tab/>
        <w:t>Shop.</w:t>
      </w:r>
    </w:p>
    <w:p w14:paraId="0ECB07A6" w14:textId="77777777" w:rsidR="00454381" w:rsidRDefault="00454381" w:rsidP="000404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KG </w:t>
      </w:r>
      <w:r w:rsidRPr="00AB14AA">
        <w:rPr>
          <w:b/>
          <w:sz w:val="24"/>
          <w:szCs w:val="24"/>
        </w:rPr>
        <w:t>will discuss with Reverend Clare Edwards</w:t>
      </w:r>
    </w:p>
    <w:p w14:paraId="1DF11F62" w14:textId="77777777" w:rsidR="00AB14AA" w:rsidRDefault="00AB14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SG discussed Pub set-up; Traders will arrive @ 12 noon and all to be parked </w:t>
      </w:r>
      <w:r>
        <w:rPr>
          <w:sz w:val="24"/>
          <w:szCs w:val="24"/>
        </w:rPr>
        <w:tab/>
        <w:t>at Funeral Directors by 1pm.</w:t>
      </w:r>
    </w:p>
    <w:p w14:paraId="464DAF4B" w14:textId="77777777" w:rsidR="00AB14AA" w:rsidRPr="00454381" w:rsidRDefault="00AB14AA" w:rsidP="000404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Pub car park area is now full, but Carl at Drybrook Garage has given use </w:t>
      </w:r>
      <w:r>
        <w:rPr>
          <w:sz w:val="24"/>
          <w:szCs w:val="24"/>
        </w:rPr>
        <w:tab/>
        <w:t xml:space="preserve">of their car park. The Bouncy Castle would be best placed on grass area in </w:t>
      </w:r>
      <w:r>
        <w:rPr>
          <w:sz w:val="24"/>
          <w:szCs w:val="24"/>
        </w:rPr>
        <w:tab/>
        <w:t xml:space="preserve">Pub, and NW will ‘shuffle’ move Entertainment areas etc….as necessary when </w:t>
      </w:r>
      <w:r>
        <w:rPr>
          <w:sz w:val="24"/>
          <w:szCs w:val="24"/>
        </w:rPr>
        <w:tab/>
        <w:t xml:space="preserve">final Layout Logistics complete. </w:t>
      </w:r>
    </w:p>
    <w:p w14:paraId="2D4AAF08" w14:textId="77777777" w:rsidR="00454381" w:rsidRDefault="00AB14AA" w:rsidP="0004048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NW &amp; MW to liaise with SG</w:t>
      </w:r>
    </w:p>
    <w:p w14:paraId="25299721" w14:textId="77777777" w:rsidR="00AB14AA" w:rsidRPr="00AB14AA" w:rsidRDefault="00AB14AA" w:rsidP="0004048F">
      <w:pPr>
        <w:rPr>
          <w:b/>
          <w:sz w:val="24"/>
          <w:szCs w:val="24"/>
        </w:rPr>
      </w:pPr>
    </w:p>
    <w:p w14:paraId="4797A2EE" w14:textId="77777777" w:rsidR="0004048F" w:rsidRPr="007D28D6" w:rsidRDefault="004E0ACF" w:rsidP="000404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Entertainment</w:t>
      </w:r>
      <w:r w:rsidR="0004048F" w:rsidRPr="007D28D6">
        <w:rPr>
          <w:b/>
          <w:sz w:val="24"/>
          <w:szCs w:val="24"/>
          <w:u w:val="single"/>
        </w:rPr>
        <w:t>:</w:t>
      </w:r>
    </w:p>
    <w:p w14:paraId="1F526B6A" w14:textId="77777777" w:rsidR="0004048F" w:rsidRDefault="0004048F" w:rsidP="004E0ACF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E0ACF">
        <w:rPr>
          <w:sz w:val="24"/>
          <w:szCs w:val="24"/>
        </w:rPr>
        <w:t>MW discussed all Entertainment updates;</w:t>
      </w:r>
    </w:p>
    <w:p w14:paraId="37EF8B03" w14:textId="77777777" w:rsidR="004E0ACF" w:rsidRDefault="004E0ACF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Parkers Band will start @ 2pm</w:t>
      </w:r>
    </w:p>
    <w:p w14:paraId="7BB4D332" w14:textId="77777777" w:rsidR="004E0ACF" w:rsidRPr="00A97EED" w:rsidRDefault="004E0ACF" w:rsidP="004E0AC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Opening Ceremony @ 3pm – ribbon cut and hosted by Miss Goucestershire </w:t>
      </w:r>
      <w:r>
        <w:rPr>
          <w:sz w:val="24"/>
          <w:szCs w:val="24"/>
        </w:rPr>
        <w:tab/>
        <w:t>and Mighty Thor – both confirmed, &amp; will be available for ‘Photos’.</w:t>
      </w:r>
    </w:p>
    <w:p w14:paraId="63170E96" w14:textId="77777777" w:rsidR="0004048F" w:rsidRDefault="004E0AC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3.15pm Crown competition under Marquee – music still to be played</w:t>
      </w:r>
    </w:p>
    <w:p w14:paraId="06978037" w14:textId="77777777" w:rsidR="004E0ACF" w:rsidRDefault="0004048F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4E0ACF">
        <w:rPr>
          <w:sz w:val="24"/>
          <w:szCs w:val="24"/>
        </w:rPr>
        <w:t>3.30pm Mens Choir &amp; Magic show</w:t>
      </w:r>
    </w:p>
    <w:p w14:paraId="7D1E6AC9" w14:textId="77777777" w:rsidR="004E0ACF" w:rsidRDefault="004E0ACF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Mammas &amp; School choir to be outside – booked</w:t>
      </w:r>
    </w:p>
    <w:p w14:paraId="12F392B0" w14:textId="77777777" w:rsidR="004E0ACF" w:rsidRDefault="004E0ACF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4.30pm Ladies Choir &amp; Punch &amp; Judy</w:t>
      </w:r>
    </w:p>
    <w:p w14:paraId="254F328C" w14:textId="77777777" w:rsidR="00036F60" w:rsidRDefault="004E0ACF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5pm CANDI Youth Space Dancers</w:t>
      </w:r>
    </w:p>
    <w:p w14:paraId="6A52D8B5" w14:textId="77777777" w:rsidR="00036F60" w:rsidRPr="00036F60" w:rsidRDefault="00036F60" w:rsidP="004E0AC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6F60">
        <w:rPr>
          <w:b/>
          <w:sz w:val="24"/>
          <w:szCs w:val="24"/>
        </w:rPr>
        <w:t>Action – MW to finalise all Entertainment</w:t>
      </w:r>
    </w:p>
    <w:p w14:paraId="07508C45" w14:textId="77777777" w:rsidR="00036F60" w:rsidRDefault="00036F60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21F7DA" w14:textId="77777777" w:rsidR="00036F60" w:rsidRDefault="00036F60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Pub Stalls until 6pm</w:t>
      </w:r>
    </w:p>
    <w:p w14:paraId="0A2E364C" w14:textId="77777777" w:rsidR="004E0ACF" w:rsidRDefault="00036F60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7pm – Pub Music</w:t>
      </w:r>
      <w:r w:rsidR="004E0ACF">
        <w:rPr>
          <w:sz w:val="24"/>
          <w:szCs w:val="24"/>
        </w:rPr>
        <w:t xml:space="preserve"> </w:t>
      </w:r>
      <w:r>
        <w:rPr>
          <w:sz w:val="24"/>
          <w:szCs w:val="24"/>
        </w:rPr>
        <w:t>– with BBQ 1-7pm</w:t>
      </w:r>
    </w:p>
    <w:p w14:paraId="29E5BBC1" w14:textId="77777777" w:rsidR="00036F60" w:rsidRDefault="00036F60" w:rsidP="004E0A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60B327" w14:textId="77777777" w:rsidR="00036F60" w:rsidRDefault="00036F60" w:rsidP="00036F6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PJ said the Social Club/Memorial Hall may be doing something – but is for </w:t>
      </w:r>
      <w:r>
        <w:rPr>
          <w:sz w:val="24"/>
          <w:szCs w:val="24"/>
        </w:rPr>
        <w:tab/>
        <w:t>Members Only. He will be giving feedback post this meeting to them.</w:t>
      </w:r>
    </w:p>
    <w:p w14:paraId="31C5C96B" w14:textId="77777777" w:rsidR="00036F60" w:rsidRPr="00036F60" w:rsidRDefault="00036F60" w:rsidP="00036F60">
      <w:pPr>
        <w:ind w:left="360"/>
        <w:rPr>
          <w:sz w:val="24"/>
          <w:szCs w:val="24"/>
        </w:rPr>
      </w:pPr>
    </w:p>
    <w:p w14:paraId="0BCCD73B" w14:textId="77777777" w:rsidR="0004048F" w:rsidRDefault="00036F60" w:rsidP="000404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Sourcing/Manning Ice Cream Stall</w:t>
      </w:r>
    </w:p>
    <w:p w14:paraId="4C699F3E" w14:textId="77777777" w:rsidR="00036F60" w:rsidRDefault="00036F60" w:rsidP="00036F60">
      <w:pPr>
        <w:rPr>
          <w:sz w:val="24"/>
          <w:szCs w:val="24"/>
        </w:rPr>
      </w:pPr>
      <w:r>
        <w:rPr>
          <w:sz w:val="24"/>
          <w:szCs w:val="24"/>
        </w:rPr>
        <w:tab/>
        <w:t>SG is sourcing Ice Creams locally and will supply alongside BBQ.</w:t>
      </w:r>
    </w:p>
    <w:p w14:paraId="0B0ED8D4" w14:textId="77777777" w:rsidR="00036F60" w:rsidRDefault="00036F60" w:rsidP="00036F60">
      <w:pPr>
        <w:rPr>
          <w:sz w:val="24"/>
          <w:szCs w:val="24"/>
        </w:rPr>
      </w:pPr>
      <w:r>
        <w:rPr>
          <w:sz w:val="24"/>
          <w:szCs w:val="24"/>
        </w:rPr>
        <w:tab/>
        <w:t>DM suggested Winstones Cotswold Ice Cream</w:t>
      </w:r>
    </w:p>
    <w:p w14:paraId="53A1058C" w14:textId="77777777" w:rsidR="00036F60" w:rsidRDefault="00036F60" w:rsidP="00036F6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6F60">
        <w:rPr>
          <w:b/>
          <w:sz w:val="24"/>
          <w:szCs w:val="24"/>
        </w:rPr>
        <w:t xml:space="preserve">Action </w:t>
      </w:r>
      <w:r>
        <w:rPr>
          <w:b/>
          <w:sz w:val="24"/>
          <w:szCs w:val="24"/>
        </w:rPr>
        <w:t>–</w:t>
      </w:r>
      <w:r w:rsidRPr="00036F60">
        <w:rPr>
          <w:b/>
          <w:sz w:val="24"/>
          <w:szCs w:val="24"/>
        </w:rPr>
        <w:t xml:space="preserve"> SG</w:t>
      </w:r>
    </w:p>
    <w:p w14:paraId="635E9F1A" w14:textId="77777777" w:rsidR="00036F60" w:rsidRDefault="00036F60" w:rsidP="00036F60">
      <w:pPr>
        <w:rPr>
          <w:b/>
          <w:sz w:val="24"/>
          <w:szCs w:val="24"/>
        </w:rPr>
      </w:pPr>
    </w:p>
    <w:p w14:paraId="400AA115" w14:textId="77777777" w:rsidR="00036F60" w:rsidRPr="00036F60" w:rsidRDefault="00036F60" w:rsidP="00036F6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036F60">
        <w:rPr>
          <w:b/>
          <w:sz w:val="24"/>
          <w:szCs w:val="24"/>
          <w:u w:val="single"/>
        </w:rPr>
        <w:t>Coronation Medals – Proposed Costs, No’s to purchase etc….</w:t>
      </w:r>
    </w:p>
    <w:p w14:paraId="72D26709" w14:textId="77777777" w:rsidR="0004048F" w:rsidRPr="00036F60" w:rsidRDefault="0004048F" w:rsidP="00036F60">
      <w:pPr>
        <w:ind w:left="360"/>
        <w:rPr>
          <w:sz w:val="24"/>
          <w:szCs w:val="24"/>
        </w:rPr>
      </w:pPr>
      <w:r w:rsidRPr="00036F60">
        <w:rPr>
          <w:sz w:val="24"/>
          <w:szCs w:val="24"/>
        </w:rPr>
        <w:tab/>
      </w:r>
      <w:r w:rsidR="00036F60">
        <w:rPr>
          <w:sz w:val="24"/>
          <w:szCs w:val="24"/>
        </w:rPr>
        <w:t xml:space="preserve">KG discussed potential costs for Medals sourced online - £472.50 for </w:t>
      </w:r>
      <w:r w:rsidR="001B5709">
        <w:rPr>
          <w:sz w:val="24"/>
          <w:szCs w:val="24"/>
        </w:rPr>
        <w:t xml:space="preserve">250 but </w:t>
      </w:r>
      <w:r w:rsidR="001B5709">
        <w:rPr>
          <w:sz w:val="24"/>
          <w:szCs w:val="24"/>
        </w:rPr>
        <w:tab/>
        <w:t>is only medal not including ribbon.</w:t>
      </w:r>
    </w:p>
    <w:p w14:paraId="0CC7BE42" w14:textId="77777777" w:rsidR="0004048F" w:rsidRDefault="001B5709" w:rsidP="00036F6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Agreed – </w:t>
      </w:r>
      <w:r>
        <w:rPr>
          <w:sz w:val="24"/>
          <w:szCs w:val="24"/>
        </w:rPr>
        <w:t>150 medals to purchase with engraving ‘Drybrook Parish’</w:t>
      </w:r>
    </w:p>
    <w:p w14:paraId="65DA925C" w14:textId="77777777" w:rsidR="001B5709" w:rsidRDefault="001B5709" w:rsidP="00036F6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B5709">
        <w:rPr>
          <w:sz w:val="24"/>
          <w:szCs w:val="24"/>
        </w:rPr>
        <w:t>KG</w:t>
      </w:r>
      <w:r>
        <w:rPr>
          <w:sz w:val="24"/>
          <w:szCs w:val="24"/>
        </w:rPr>
        <w:t xml:space="preserve"> will also organise</w:t>
      </w:r>
      <w:r w:rsidRPr="001B5709">
        <w:rPr>
          <w:sz w:val="24"/>
          <w:szCs w:val="24"/>
        </w:rPr>
        <w:t xml:space="preserve"> 160 Flags</w:t>
      </w:r>
      <w:r>
        <w:rPr>
          <w:sz w:val="24"/>
          <w:szCs w:val="24"/>
        </w:rPr>
        <w:t xml:space="preserve"> – cost @ £49</w:t>
      </w:r>
    </w:p>
    <w:p w14:paraId="0D2DCFF5" w14:textId="77777777" w:rsidR="001B5709" w:rsidRPr="001B5709" w:rsidRDefault="001B5709" w:rsidP="00036F60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B5709">
        <w:rPr>
          <w:b/>
          <w:sz w:val="24"/>
          <w:szCs w:val="24"/>
        </w:rPr>
        <w:t>Action - KG</w:t>
      </w:r>
    </w:p>
    <w:p w14:paraId="318F9923" w14:textId="77777777" w:rsidR="0004048F" w:rsidRDefault="0004048F" w:rsidP="00036F6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B5709">
        <w:rPr>
          <w:sz w:val="24"/>
          <w:szCs w:val="24"/>
        </w:rPr>
        <w:t xml:space="preserve">MW has already sourced 32sqm of Bunting + some Green Coloured Bunting </w:t>
      </w:r>
      <w:r w:rsidR="001B5709">
        <w:rPr>
          <w:sz w:val="24"/>
          <w:szCs w:val="24"/>
        </w:rPr>
        <w:tab/>
        <w:t>for decorating the Village.</w:t>
      </w:r>
    </w:p>
    <w:p w14:paraId="6CF290DB" w14:textId="77777777" w:rsidR="001B5709" w:rsidRDefault="001B5709" w:rsidP="00036F6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NW will add this task to the Task List.</w:t>
      </w:r>
    </w:p>
    <w:p w14:paraId="30AC03CA" w14:textId="77777777" w:rsidR="0004048F" w:rsidRDefault="0004048F" w:rsidP="00036F6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B5709">
        <w:rPr>
          <w:b/>
          <w:sz w:val="24"/>
          <w:szCs w:val="24"/>
        </w:rPr>
        <w:t>Action - NW</w:t>
      </w:r>
    </w:p>
    <w:p w14:paraId="521A3B51" w14:textId="77777777" w:rsidR="00036F60" w:rsidRDefault="0004048F" w:rsidP="00036F6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627195" w14:textId="77777777" w:rsidR="0004048F" w:rsidRPr="00745B64" w:rsidRDefault="001B5709" w:rsidP="000404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45B64">
        <w:rPr>
          <w:b/>
          <w:sz w:val="24"/>
          <w:szCs w:val="24"/>
          <w:u w:val="single"/>
        </w:rPr>
        <w:t>Homemade Stall/Competition Prizes</w:t>
      </w:r>
      <w:r w:rsidR="0004048F" w:rsidRPr="00745B64">
        <w:rPr>
          <w:b/>
          <w:sz w:val="24"/>
          <w:szCs w:val="24"/>
          <w:u w:val="single"/>
        </w:rPr>
        <w:t>:</w:t>
      </w:r>
    </w:p>
    <w:p w14:paraId="02AC5532" w14:textId="77777777" w:rsidR="001B5709" w:rsidRDefault="0004048F" w:rsidP="001B5709">
      <w:pPr>
        <w:ind w:left="360"/>
        <w:rPr>
          <w:sz w:val="24"/>
          <w:szCs w:val="24"/>
        </w:rPr>
      </w:pPr>
      <w:r w:rsidRPr="00D50AE8">
        <w:rPr>
          <w:sz w:val="24"/>
          <w:szCs w:val="24"/>
        </w:rPr>
        <w:tab/>
      </w:r>
      <w:r w:rsidR="001B5709">
        <w:rPr>
          <w:sz w:val="24"/>
          <w:szCs w:val="24"/>
        </w:rPr>
        <w:t>MW discussed current stalls:</w:t>
      </w:r>
    </w:p>
    <w:p w14:paraId="284D2081" w14:textId="77777777" w:rsidR="001B5709" w:rsidRDefault="001B5709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Hook A Duck – will be run by the First Toddler Group</w:t>
      </w:r>
    </w:p>
    <w:p w14:paraId="31E4B754" w14:textId="77777777" w:rsidR="001B5709" w:rsidRDefault="001B5709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Hoopla Pizes – already got</w:t>
      </w:r>
    </w:p>
    <w:p w14:paraId="2E59E06B" w14:textId="77777777" w:rsidR="001B5709" w:rsidRDefault="001B5709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Roll A Penny – prize equals the Win ie Old Penny</w:t>
      </w:r>
    </w:p>
    <w:p w14:paraId="4903269D" w14:textId="77777777" w:rsidR="001B5709" w:rsidRDefault="001B5709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Splat the Rat – No-one ever wins as is too fast!!!! But prize would be </w:t>
      </w:r>
      <w:r>
        <w:rPr>
          <w:sz w:val="24"/>
          <w:szCs w:val="24"/>
        </w:rPr>
        <w:tab/>
        <w:t xml:space="preserve">organised – IF someone </w:t>
      </w:r>
      <w:r w:rsidR="00745B64">
        <w:rPr>
          <w:sz w:val="24"/>
          <w:szCs w:val="24"/>
        </w:rPr>
        <w:t>were</w:t>
      </w:r>
      <w:r>
        <w:rPr>
          <w:sz w:val="24"/>
          <w:szCs w:val="24"/>
        </w:rPr>
        <w:t xml:space="preserve"> to win.</w:t>
      </w:r>
    </w:p>
    <w:p w14:paraId="18ED224A" w14:textId="77777777" w:rsidR="00745B64" w:rsidRDefault="00745B64" w:rsidP="001B5709">
      <w:pPr>
        <w:ind w:left="360"/>
        <w:rPr>
          <w:sz w:val="24"/>
          <w:szCs w:val="24"/>
        </w:rPr>
      </w:pPr>
    </w:p>
    <w:p w14:paraId="5C492EC6" w14:textId="77777777" w:rsidR="00745B64" w:rsidRPr="00745B64" w:rsidRDefault="00745B64" w:rsidP="00745B6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45B64">
        <w:rPr>
          <w:b/>
          <w:sz w:val="24"/>
          <w:szCs w:val="24"/>
          <w:u w:val="single"/>
        </w:rPr>
        <w:t>Raffle:</w:t>
      </w:r>
    </w:p>
    <w:p w14:paraId="7E943D1D" w14:textId="77777777" w:rsidR="001B5709" w:rsidRDefault="001B5709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Soft Toy Raffle – will be run by RF</w:t>
      </w:r>
    </w:p>
    <w:p w14:paraId="17F983EA" w14:textId="77777777" w:rsidR="00745B64" w:rsidRDefault="00745B64" w:rsidP="001B57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Tombola/Weight of Teddy/Tin Can Alley/Tatoo – will be run by CANDI</w:t>
      </w:r>
    </w:p>
    <w:p w14:paraId="5A465D95" w14:textId="77777777" w:rsidR="00745B64" w:rsidRPr="00745B64" w:rsidRDefault="00745B64" w:rsidP="001B570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45B64">
        <w:rPr>
          <w:b/>
          <w:sz w:val="24"/>
          <w:szCs w:val="24"/>
        </w:rPr>
        <w:t>Action –KG to contact Zoe</w:t>
      </w:r>
      <w:r>
        <w:rPr>
          <w:b/>
          <w:sz w:val="24"/>
          <w:szCs w:val="24"/>
        </w:rPr>
        <w:t xml:space="preserve"> at CANDI</w:t>
      </w:r>
    </w:p>
    <w:p w14:paraId="5880F219" w14:textId="77777777" w:rsidR="0004048F" w:rsidRDefault="00745B64" w:rsidP="0004048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Jess Woolley will offer Sweets @ cost, but </w:t>
      </w:r>
      <w:r w:rsidRPr="00745B64">
        <w:rPr>
          <w:b/>
          <w:sz w:val="24"/>
          <w:szCs w:val="24"/>
        </w:rPr>
        <w:t>All Agreed</w:t>
      </w:r>
      <w:r>
        <w:rPr>
          <w:sz w:val="24"/>
          <w:szCs w:val="24"/>
        </w:rPr>
        <w:t xml:space="preserve">, not needed. </w:t>
      </w:r>
    </w:p>
    <w:p w14:paraId="65D4822B" w14:textId="77777777" w:rsidR="0004048F" w:rsidRPr="00745B64" w:rsidRDefault="0004048F" w:rsidP="00745B6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45B64">
        <w:rPr>
          <w:sz w:val="24"/>
          <w:szCs w:val="24"/>
        </w:rPr>
        <w:t>SG already organising Pub Raffle – CB gave SG two prizes</w:t>
      </w:r>
    </w:p>
    <w:p w14:paraId="2492AAB4" w14:textId="77777777" w:rsidR="0004048F" w:rsidRDefault="0004048F" w:rsidP="0004048F">
      <w:pPr>
        <w:ind w:left="360"/>
        <w:rPr>
          <w:sz w:val="24"/>
          <w:szCs w:val="24"/>
        </w:rPr>
      </w:pPr>
    </w:p>
    <w:p w14:paraId="29AB7144" w14:textId="77777777" w:rsidR="0004048F" w:rsidRPr="00745B64" w:rsidRDefault="00745B64" w:rsidP="00745B6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45B64">
        <w:rPr>
          <w:b/>
          <w:sz w:val="24"/>
          <w:szCs w:val="24"/>
          <w:u w:val="single"/>
        </w:rPr>
        <w:t>Media &amp; Marketing Update:</w:t>
      </w:r>
    </w:p>
    <w:p w14:paraId="3125082F" w14:textId="77777777" w:rsidR="00745B64" w:rsidRDefault="0004048F" w:rsidP="00745B6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45B64">
        <w:rPr>
          <w:sz w:val="24"/>
          <w:szCs w:val="24"/>
        </w:rPr>
        <w:t xml:space="preserve">NW will finalise by end of the week &amp; circulate for comment before ordering </w:t>
      </w:r>
      <w:r w:rsidR="00745B64">
        <w:rPr>
          <w:sz w:val="24"/>
          <w:szCs w:val="24"/>
        </w:rPr>
        <w:tab/>
        <w:t>Finals. The Government Web page had given guidance for use of Colours.</w:t>
      </w:r>
    </w:p>
    <w:p w14:paraId="74B7BBAD" w14:textId="77777777" w:rsidR="00745B64" w:rsidRPr="00745B64" w:rsidRDefault="00745B64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JP suggested using a different background colour </w:t>
      </w:r>
    </w:p>
    <w:p w14:paraId="47A7DC6D" w14:textId="77777777" w:rsidR="00745B64" w:rsidRDefault="00745B64" w:rsidP="00745B64">
      <w:pPr>
        <w:rPr>
          <w:sz w:val="24"/>
          <w:szCs w:val="24"/>
        </w:rPr>
      </w:pPr>
      <w:r>
        <w:rPr>
          <w:sz w:val="24"/>
          <w:szCs w:val="24"/>
        </w:rPr>
        <w:tab/>
        <w:t>Discussed Banners and All Agreed 1 Banner</w:t>
      </w:r>
      <w:r w:rsidR="00FB0410">
        <w:rPr>
          <w:sz w:val="24"/>
          <w:szCs w:val="24"/>
        </w:rPr>
        <w:t xml:space="preserve"> (3m x 1m)</w:t>
      </w:r>
      <w:r>
        <w:rPr>
          <w:sz w:val="24"/>
          <w:szCs w:val="24"/>
        </w:rPr>
        <w:t xml:space="preserve"> to be positioned on </w:t>
      </w:r>
      <w:r w:rsidR="00FB0410">
        <w:rPr>
          <w:sz w:val="24"/>
          <w:szCs w:val="24"/>
        </w:rPr>
        <w:tab/>
      </w:r>
      <w:r>
        <w:rPr>
          <w:sz w:val="24"/>
          <w:szCs w:val="24"/>
        </w:rPr>
        <w:t xml:space="preserve">the railings </w:t>
      </w:r>
      <w:r w:rsidR="00FB0410">
        <w:rPr>
          <w:sz w:val="24"/>
          <w:szCs w:val="24"/>
        </w:rPr>
        <w:t>by Car Park.</w:t>
      </w:r>
    </w:p>
    <w:p w14:paraId="0DC00FC0" w14:textId="77777777" w:rsidR="00FB0410" w:rsidRDefault="00FB0410" w:rsidP="00745B64">
      <w:pPr>
        <w:rPr>
          <w:sz w:val="24"/>
          <w:szCs w:val="24"/>
        </w:rPr>
      </w:pPr>
    </w:p>
    <w:p w14:paraId="1C28FD89" w14:textId="77777777" w:rsidR="00FB0410" w:rsidRPr="00FB0410" w:rsidRDefault="00FB0410" w:rsidP="00FB041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H&amp;S – Risk Assessment &amp; Risk Register Update (Inc Waste Management)</w:t>
      </w:r>
    </w:p>
    <w:p w14:paraId="6B9340DE" w14:textId="77777777" w:rsidR="00745B64" w:rsidRDefault="00FB0410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NW discussed the hole in the fence between the Pub/Shop. SG hadn’t known, </w:t>
      </w:r>
      <w:r>
        <w:rPr>
          <w:sz w:val="24"/>
          <w:szCs w:val="24"/>
        </w:rPr>
        <w:tab/>
        <w:t xml:space="preserve">and was not the Pub’s boundary – but did affect Pub, especially smaller </w:t>
      </w:r>
      <w:r>
        <w:rPr>
          <w:sz w:val="24"/>
          <w:szCs w:val="24"/>
        </w:rPr>
        <w:tab/>
        <w:t>children escaping from that area.</w:t>
      </w:r>
    </w:p>
    <w:p w14:paraId="0B2C6529" w14:textId="77777777" w:rsidR="00745B64" w:rsidRDefault="00FB0410" w:rsidP="00745B6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NW &amp; SG to look into</w:t>
      </w:r>
    </w:p>
    <w:p w14:paraId="41318792" w14:textId="77777777" w:rsidR="00FB0410" w:rsidRDefault="00FB0410" w:rsidP="00745B6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B0410">
        <w:rPr>
          <w:sz w:val="24"/>
          <w:szCs w:val="24"/>
        </w:rPr>
        <w:t>RA/Risk Register Discussed previously</w:t>
      </w:r>
      <w:r>
        <w:rPr>
          <w:sz w:val="24"/>
          <w:szCs w:val="24"/>
        </w:rPr>
        <w:t xml:space="preserve"> – on-going, but anything new liaise </w:t>
      </w:r>
      <w:r>
        <w:rPr>
          <w:sz w:val="24"/>
          <w:szCs w:val="24"/>
        </w:rPr>
        <w:tab/>
        <w:t>with NW</w:t>
      </w:r>
    </w:p>
    <w:p w14:paraId="242AD64A" w14:textId="77777777" w:rsidR="00FB0410" w:rsidRDefault="00FB0410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discussed Waste Management, as had contacted FODDC. They suggested </w:t>
      </w:r>
      <w:r>
        <w:rPr>
          <w:sz w:val="24"/>
          <w:szCs w:val="24"/>
        </w:rPr>
        <w:tab/>
        <w:t>taking the rubbish home!!! Seems FODDC not set up for ‘Street Party Events’.</w:t>
      </w:r>
    </w:p>
    <w:p w14:paraId="1A6B9E17" w14:textId="77777777" w:rsidR="00FB0410" w:rsidRDefault="00FB0410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had also liaised with both County &amp; District Cllrs about lack of Council </w:t>
      </w:r>
      <w:r>
        <w:rPr>
          <w:sz w:val="24"/>
          <w:szCs w:val="24"/>
        </w:rPr>
        <w:tab/>
        <w:t>provision for Waste, both Cllrs will investigate and report back to CB</w:t>
      </w:r>
    </w:p>
    <w:p w14:paraId="2D9C9D97" w14:textId="77777777" w:rsidR="00FB0410" w:rsidRDefault="00FB0410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RF had also </w:t>
      </w:r>
      <w:r w:rsidR="006B0C0F">
        <w:rPr>
          <w:sz w:val="24"/>
          <w:szCs w:val="24"/>
        </w:rPr>
        <w:t xml:space="preserve">contacted a Council contact – no special bin collections, asked to </w:t>
      </w:r>
      <w:r w:rsidR="006B0C0F">
        <w:rPr>
          <w:sz w:val="24"/>
          <w:szCs w:val="24"/>
        </w:rPr>
        <w:tab/>
        <w:t>take home and additional bags will be collected the following week.</w:t>
      </w:r>
      <w:r>
        <w:rPr>
          <w:sz w:val="24"/>
          <w:szCs w:val="24"/>
        </w:rPr>
        <w:t xml:space="preserve">  </w:t>
      </w:r>
      <w:r w:rsidRPr="00FB0410">
        <w:rPr>
          <w:sz w:val="24"/>
          <w:szCs w:val="24"/>
        </w:rPr>
        <w:t xml:space="preserve"> </w:t>
      </w:r>
    </w:p>
    <w:p w14:paraId="6C567D66" w14:textId="77777777" w:rsidR="006B0C0F" w:rsidRDefault="006B0C0F" w:rsidP="00745B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still has Black Bins left over from Jubilee to use, and MW still has some </w:t>
      </w:r>
      <w:r>
        <w:rPr>
          <w:sz w:val="24"/>
          <w:szCs w:val="24"/>
        </w:rPr>
        <w:tab/>
        <w:t>Council bags to use.</w:t>
      </w:r>
    </w:p>
    <w:p w14:paraId="4D15A033" w14:textId="77777777" w:rsidR="006B0C0F" w:rsidRDefault="006B0C0F" w:rsidP="00745B64">
      <w:pPr>
        <w:rPr>
          <w:sz w:val="24"/>
          <w:szCs w:val="24"/>
        </w:rPr>
      </w:pPr>
      <w:r>
        <w:rPr>
          <w:sz w:val="24"/>
          <w:szCs w:val="24"/>
        </w:rPr>
        <w:tab/>
        <w:t>MG will check Public Toilets Open for Event</w:t>
      </w:r>
    </w:p>
    <w:p w14:paraId="51AF9EF7" w14:textId="77777777" w:rsidR="006B0C0F" w:rsidRDefault="006B0C0F" w:rsidP="006B0C0F">
      <w:pPr>
        <w:rPr>
          <w:b/>
          <w:sz w:val="24"/>
          <w:szCs w:val="24"/>
          <w:u w:val="single"/>
        </w:rPr>
      </w:pPr>
    </w:p>
    <w:p w14:paraId="59724CC9" w14:textId="77777777" w:rsidR="006B0C0F" w:rsidRDefault="006B0C0F" w:rsidP="006B0C0F">
      <w:pPr>
        <w:rPr>
          <w:b/>
          <w:sz w:val="24"/>
          <w:szCs w:val="24"/>
          <w:u w:val="single"/>
        </w:rPr>
      </w:pPr>
    </w:p>
    <w:p w14:paraId="10F899CF" w14:textId="77777777" w:rsidR="006B0C0F" w:rsidRDefault="006B0C0F" w:rsidP="006B0C0F">
      <w:pPr>
        <w:rPr>
          <w:b/>
          <w:sz w:val="24"/>
          <w:szCs w:val="24"/>
          <w:u w:val="single"/>
        </w:rPr>
      </w:pPr>
    </w:p>
    <w:p w14:paraId="2C31450F" w14:textId="77777777" w:rsidR="006B0C0F" w:rsidRDefault="006B0C0F" w:rsidP="006B0C0F">
      <w:pPr>
        <w:rPr>
          <w:b/>
          <w:sz w:val="24"/>
          <w:szCs w:val="24"/>
          <w:u w:val="single"/>
        </w:rPr>
      </w:pPr>
    </w:p>
    <w:p w14:paraId="79332664" w14:textId="77777777" w:rsidR="006B0C0F" w:rsidRDefault="006B0C0F" w:rsidP="006B0C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Treasurer Report – Finance/Expenditure Update</w:t>
      </w:r>
    </w:p>
    <w:p w14:paraId="3A54B148" w14:textId="77777777" w:rsidR="006B0C0F" w:rsidRPr="006B0C0F" w:rsidRDefault="006B0C0F" w:rsidP="006B0C0F">
      <w:pPr>
        <w:rPr>
          <w:sz w:val="24"/>
          <w:szCs w:val="24"/>
        </w:rPr>
      </w:pPr>
      <w:r w:rsidRPr="006B0C0F">
        <w:rPr>
          <w:sz w:val="24"/>
          <w:szCs w:val="24"/>
        </w:rPr>
        <w:tab/>
      </w:r>
      <w:r>
        <w:rPr>
          <w:sz w:val="24"/>
          <w:szCs w:val="24"/>
        </w:rPr>
        <w:t xml:space="preserve"> SL absent, but RF put forward message (via W/App) from SL; No update on </w:t>
      </w:r>
      <w:r>
        <w:rPr>
          <w:sz w:val="24"/>
          <w:szCs w:val="24"/>
        </w:rPr>
        <w:tab/>
        <w:t>Costs.</w:t>
      </w:r>
    </w:p>
    <w:p w14:paraId="5E21E0CF" w14:textId="77777777" w:rsidR="006B0C0F" w:rsidRPr="006B0C0F" w:rsidRDefault="006B0C0F" w:rsidP="006B0C0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All </w:t>
      </w:r>
      <w:r w:rsidR="005200C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Any Expenditure costs to go to SL</w:t>
      </w:r>
    </w:p>
    <w:p w14:paraId="54BA543E" w14:textId="77777777" w:rsidR="00FB0410" w:rsidRPr="00FB0410" w:rsidRDefault="00FB0410" w:rsidP="00745B64">
      <w:pPr>
        <w:rPr>
          <w:sz w:val="24"/>
          <w:szCs w:val="24"/>
        </w:rPr>
      </w:pPr>
      <w:r w:rsidRPr="00FB0410">
        <w:rPr>
          <w:sz w:val="24"/>
          <w:szCs w:val="24"/>
        </w:rPr>
        <w:tab/>
      </w:r>
    </w:p>
    <w:p w14:paraId="0B3EAFB5" w14:textId="77777777" w:rsidR="0004048F" w:rsidRPr="00A97EED" w:rsidRDefault="0004048F" w:rsidP="00745B64">
      <w:pPr>
        <w:rPr>
          <w:b/>
          <w:sz w:val="24"/>
          <w:szCs w:val="24"/>
          <w:u w:val="single"/>
        </w:rPr>
      </w:pPr>
      <w:r w:rsidRPr="00A97EED">
        <w:rPr>
          <w:b/>
          <w:sz w:val="24"/>
          <w:szCs w:val="24"/>
          <w:u w:val="single"/>
        </w:rPr>
        <w:t>A.O.B</w:t>
      </w:r>
    </w:p>
    <w:p w14:paraId="7EE77CC8" w14:textId="77777777" w:rsidR="006B0C0F" w:rsidRDefault="006B0C0F" w:rsidP="006B0C0F">
      <w:pPr>
        <w:rPr>
          <w:sz w:val="24"/>
          <w:szCs w:val="24"/>
        </w:rPr>
      </w:pPr>
      <w:r>
        <w:rPr>
          <w:sz w:val="24"/>
          <w:szCs w:val="24"/>
        </w:rPr>
        <w:tab/>
        <w:t>MW – The Tipler Magazine will write an article for Publication</w:t>
      </w:r>
      <w:r w:rsidR="0004048F">
        <w:rPr>
          <w:sz w:val="24"/>
          <w:szCs w:val="24"/>
        </w:rPr>
        <w:tab/>
      </w:r>
    </w:p>
    <w:p w14:paraId="11AAF02E" w14:textId="77777777" w:rsidR="006B0C0F" w:rsidRDefault="006B0C0F" w:rsidP="006B0C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SG – has lost some stalls attending, as Cinderford Coronation Event on at the </w:t>
      </w:r>
      <w:r w:rsidR="005200CF">
        <w:rPr>
          <w:sz w:val="24"/>
          <w:szCs w:val="24"/>
        </w:rPr>
        <w:tab/>
      </w:r>
      <w:r>
        <w:rPr>
          <w:sz w:val="24"/>
          <w:szCs w:val="24"/>
        </w:rPr>
        <w:t xml:space="preserve">same time, which means a bigger footfall for stallholders. 5 stallholders now </w:t>
      </w:r>
      <w:r w:rsidR="005200CF">
        <w:rPr>
          <w:sz w:val="24"/>
          <w:szCs w:val="24"/>
        </w:rPr>
        <w:tab/>
      </w:r>
      <w:r>
        <w:rPr>
          <w:sz w:val="24"/>
          <w:szCs w:val="24"/>
        </w:rPr>
        <w:t>backed out, leaving 5 remaining – but still a variety of pro</w:t>
      </w:r>
      <w:r w:rsidR="005200CF">
        <w:rPr>
          <w:sz w:val="24"/>
          <w:szCs w:val="24"/>
        </w:rPr>
        <w:t>ducts etc…..</w:t>
      </w:r>
      <w:r>
        <w:rPr>
          <w:sz w:val="24"/>
          <w:szCs w:val="24"/>
        </w:rPr>
        <w:t xml:space="preserve"> </w:t>
      </w:r>
    </w:p>
    <w:p w14:paraId="65CCE15C" w14:textId="77777777" w:rsidR="006B0C0F" w:rsidRDefault="005200CF" w:rsidP="006B0C0F">
      <w:pPr>
        <w:rPr>
          <w:sz w:val="24"/>
          <w:szCs w:val="24"/>
        </w:rPr>
      </w:pPr>
      <w:r>
        <w:rPr>
          <w:sz w:val="24"/>
          <w:szCs w:val="24"/>
        </w:rPr>
        <w:tab/>
        <w:t>NW – Sponsors will be finalised and added to the Posters.</w:t>
      </w:r>
    </w:p>
    <w:p w14:paraId="7FEE7FA7" w14:textId="77777777" w:rsidR="006B0C0F" w:rsidRDefault="006B0C0F" w:rsidP="006B0C0F">
      <w:pPr>
        <w:rPr>
          <w:sz w:val="24"/>
          <w:szCs w:val="24"/>
        </w:rPr>
      </w:pPr>
    </w:p>
    <w:p w14:paraId="7BA425D2" w14:textId="77777777" w:rsidR="0004048F" w:rsidRPr="00A97EED" w:rsidRDefault="0004048F" w:rsidP="006B0C0F">
      <w:pPr>
        <w:rPr>
          <w:b/>
          <w:sz w:val="24"/>
          <w:szCs w:val="24"/>
          <w:u w:val="single"/>
        </w:rPr>
      </w:pPr>
      <w:r w:rsidRPr="00A97EED">
        <w:rPr>
          <w:b/>
          <w:sz w:val="24"/>
          <w:szCs w:val="24"/>
          <w:u w:val="single"/>
        </w:rPr>
        <w:t>DONM</w:t>
      </w:r>
    </w:p>
    <w:p w14:paraId="634BE8BE" w14:textId="77777777" w:rsidR="0004048F" w:rsidRPr="00A97EED" w:rsidRDefault="0004048F" w:rsidP="0004048F">
      <w:pPr>
        <w:ind w:left="360"/>
        <w:rPr>
          <w:b/>
          <w:sz w:val="24"/>
          <w:szCs w:val="24"/>
          <w:u w:val="single"/>
        </w:rPr>
      </w:pPr>
    </w:p>
    <w:p w14:paraId="722C99D0" w14:textId="77777777" w:rsidR="0004048F" w:rsidRDefault="0004048F" w:rsidP="0004048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200CF">
        <w:rPr>
          <w:b/>
          <w:sz w:val="24"/>
          <w:szCs w:val="24"/>
        </w:rPr>
        <w:t>19th</w:t>
      </w:r>
      <w:r>
        <w:rPr>
          <w:b/>
          <w:sz w:val="24"/>
          <w:szCs w:val="24"/>
        </w:rPr>
        <w:t xml:space="preserve"> April 2023 @ 8pm Hearts of Oak</w:t>
      </w:r>
    </w:p>
    <w:p w14:paraId="3415A3C5" w14:textId="77777777" w:rsidR="005200CF" w:rsidRDefault="005200CF" w:rsidP="005200C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26th April 2023 @ 8pm Hearts of Oak</w:t>
      </w:r>
    </w:p>
    <w:p w14:paraId="3D3882ED" w14:textId="77777777" w:rsidR="005200CF" w:rsidRDefault="005200CF" w:rsidP="005200C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</w:t>
      </w:r>
      <w:r w:rsidRPr="005200C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May 2023 @ 8pm Hearts of Oak</w:t>
      </w:r>
    </w:p>
    <w:p w14:paraId="3C038714" w14:textId="77777777" w:rsidR="005200CF" w:rsidRDefault="005200CF" w:rsidP="005200CF">
      <w:pPr>
        <w:ind w:left="360"/>
        <w:rPr>
          <w:b/>
          <w:sz w:val="24"/>
          <w:szCs w:val="24"/>
        </w:rPr>
      </w:pPr>
    </w:p>
    <w:p w14:paraId="6E61E0F5" w14:textId="77777777" w:rsidR="005200CF" w:rsidRDefault="005200CF" w:rsidP="005200CF">
      <w:pPr>
        <w:ind w:left="360"/>
        <w:rPr>
          <w:b/>
          <w:sz w:val="24"/>
          <w:szCs w:val="24"/>
        </w:rPr>
      </w:pPr>
    </w:p>
    <w:p w14:paraId="3BFFF6EA" w14:textId="77777777" w:rsidR="0004048F" w:rsidRDefault="0004048F" w:rsidP="0004048F">
      <w:pPr>
        <w:ind w:left="360"/>
        <w:rPr>
          <w:b/>
          <w:sz w:val="24"/>
          <w:szCs w:val="24"/>
        </w:rPr>
      </w:pPr>
    </w:p>
    <w:p w14:paraId="65B035AA" w14:textId="77777777" w:rsidR="0004048F" w:rsidRDefault="005200CF" w:rsidP="0004048F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Closed 9.4</w:t>
      </w:r>
      <w:r w:rsidR="0004048F">
        <w:rPr>
          <w:sz w:val="24"/>
          <w:szCs w:val="24"/>
        </w:rPr>
        <w:t>5pm</w:t>
      </w:r>
    </w:p>
    <w:p w14:paraId="34079F9D" w14:textId="77777777" w:rsidR="0004048F" w:rsidRDefault="0004048F" w:rsidP="0004048F">
      <w:pPr>
        <w:ind w:left="360"/>
        <w:rPr>
          <w:sz w:val="24"/>
          <w:szCs w:val="24"/>
        </w:rPr>
      </w:pPr>
    </w:p>
    <w:p w14:paraId="2383103F" w14:textId="77777777" w:rsidR="0004048F" w:rsidRDefault="0004048F" w:rsidP="0004048F"/>
    <w:p w14:paraId="7612FBED" w14:textId="77777777" w:rsidR="003B1B7F" w:rsidRDefault="003B1B7F"/>
    <w:sectPr w:rsidR="003B1B7F" w:rsidSect="003B1B7F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2C" w14:textId="77777777" w:rsidR="00DA5AC1" w:rsidRDefault="006F1445">
      <w:r>
        <w:separator/>
      </w:r>
    </w:p>
  </w:endnote>
  <w:endnote w:type="continuationSeparator" w:id="0">
    <w:p w14:paraId="01FD3708" w14:textId="77777777" w:rsidR="00DA5AC1" w:rsidRDefault="006F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5D51" w14:textId="77777777" w:rsidR="006B0C0F" w:rsidRDefault="006B0C0F" w:rsidP="00040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9AE0F" w14:textId="77777777" w:rsidR="006B0C0F" w:rsidRDefault="006B0C0F" w:rsidP="000404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D1A8" w14:textId="77777777" w:rsidR="006B0C0F" w:rsidRDefault="006B0C0F" w:rsidP="00040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4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8E94F" w14:textId="77777777" w:rsidR="006B0C0F" w:rsidRDefault="006B0C0F" w:rsidP="000404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2DC5" w14:textId="77777777" w:rsidR="00DA5AC1" w:rsidRDefault="006F1445">
      <w:r>
        <w:separator/>
      </w:r>
    </w:p>
  </w:footnote>
  <w:footnote w:type="continuationSeparator" w:id="0">
    <w:p w14:paraId="603730DB" w14:textId="77777777" w:rsidR="00DA5AC1" w:rsidRDefault="006F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624"/>
    <w:multiLevelType w:val="hybridMultilevel"/>
    <w:tmpl w:val="37447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5414E"/>
    <w:multiLevelType w:val="hybridMultilevel"/>
    <w:tmpl w:val="2AD0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16286">
    <w:abstractNumId w:val="0"/>
  </w:num>
  <w:num w:numId="2" w16cid:durableId="83992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8F"/>
    <w:rsid w:val="00036F60"/>
    <w:rsid w:val="0004048F"/>
    <w:rsid w:val="001B5709"/>
    <w:rsid w:val="003B1B7F"/>
    <w:rsid w:val="003D1CC7"/>
    <w:rsid w:val="00451725"/>
    <w:rsid w:val="00454381"/>
    <w:rsid w:val="004E0ACF"/>
    <w:rsid w:val="005200CF"/>
    <w:rsid w:val="006B0C0F"/>
    <w:rsid w:val="006F1445"/>
    <w:rsid w:val="00720014"/>
    <w:rsid w:val="007447E6"/>
    <w:rsid w:val="00745B64"/>
    <w:rsid w:val="00AB14AA"/>
    <w:rsid w:val="00AE6996"/>
    <w:rsid w:val="00B748AA"/>
    <w:rsid w:val="00DA5AC1"/>
    <w:rsid w:val="00F97093"/>
    <w:rsid w:val="00FA4FCD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DD98E3"/>
  <w14:defaultImageDpi w14:val="300"/>
  <w15:docId w15:val="{4F3C4781-332E-454F-A739-A144B4F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F"/>
    <w:pPr>
      <w:suppressAutoHyphens/>
      <w:autoSpaceDN w:val="0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4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0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404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8F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4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7348</Characters>
  <Application>Microsoft Office Word</Application>
  <DocSecurity>0</DocSecurity>
  <Lines>61</Lines>
  <Paragraphs>17</Paragraphs>
  <ScaleCrop>false</ScaleCrop>
  <Company>Caris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2023-05-05T08:13:00Z</dcterms:created>
  <dcterms:modified xsi:type="dcterms:W3CDTF">2023-05-05T08:13:00Z</dcterms:modified>
</cp:coreProperties>
</file>